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58582D">
      <w:pPr>
        <w:spacing w:after="0"/>
      </w:pPr>
    </w:p>
    <w:p w14:paraId="078ACD20" w14:textId="7C1BB504" w:rsidR="00EF3441" w:rsidRPr="006E2D4A" w:rsidRDefault="00EF3441" w:rsidP="00EF3441">
      <w:pPr>
        <w:rPr>
          <w:b/>
          <w:bCs/>
          <w:u w:val="single"/>
        </w:rPr>
      </w:pPr>
      <w:bookmarkStart w:id="0" w:name="_Hlk119589805"/>
      <w:r w:rsidRPr="006E2D4A">
        <w:rPr>
          <w:b/>
          <w:bCs/>
          <w:u w:val="single"/>
        </w:rPr>
        <w:t>Relação Mensal dos membros do Conselhos de Administração com suas respectivas ajudas de custo</w:t>
      </w:r>
    </w:p>
    <w:bookmarkEnd w:id="0"/>
    <w:p w14:paraId="4BC41FA8" w14:textId="77777777" w:rsidR="00EF3441" w:rsidRDefault="00EF3441" w:rsidP="0058582D">
      <w:pPr>
        <w:spacing w:after="0"/>
        <w:rPr>
          <w:b/>
          <w:bCs/>
          <w:u w:val="single"/>
        </w:rPr>
      </w:pPr>
    </w:p>
    <w:p w14:paraId="5AA53460" w14:textId="3DFF55C9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6017"/>
        <w:gridCol w:w="1690"/>
      </w:tblGrid>
      <w:tr w:rsidR="00354E1C" w:rsidRPr="00354E1C" w14:paraId="12EE09D1" w14:textId="77777777" w:rsidTr="0058582D">
        <w:trPr>
          <w:trHeight w:val="46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5FD5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2AC6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B0D8" w14:textId="2D0691BF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il</w:t>
            </w:r>
            <w:r w:rsidRPr="00354E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</w:tr>
      <w:tr w:rsidR="00354E1C" w:rsidRPr="00354E1C" w14:paraId="76A49902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502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2C67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Valterli Leite Guedes</w:t>
            </w: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3A9D" w14:textId="6C6BC2A9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0EE0D849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EB39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A92C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D10D" w14:textId="7D17CD12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480DAA8C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625F5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261C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Benjamin Beze Júnior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CE8C" w14:textId="15231929" w:rsidR="00354E1C" w:rsidRPr="00354E1C" w:rsidRDefault="00354E1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4E1C" w:rsidRPr="00354E1C" w14:paraId="5DC9013F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A6F5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E6A2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C8B0" w14:textId="4D35BF9D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2BB97157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AABA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5713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1B8A" w14:textId="7E8909D7" w:rsidR="00354E1C" w:rsidRPr="00354E1C" w:rsidRDefault="00354E1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4E1C" w:rsidRPr="00354E1C" w14:paraId="6359E7DF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D699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63B4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Edna Maria Covem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CC1A" w14:textId="2AE6E50B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23180A4A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3B78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31BD3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Javier Miguel Magul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2E17" w14:textId="12956DBE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4AEDF33D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7BDE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DC53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42C8D" w14:textId="53EC7434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22F78AF2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5915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B4004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9492" w14:textId="6A4B760A" w:rsidR="00354E1C" w:rsidRPr="00354E1C" w:rsidRDefault="00354E1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4E1C" w:rsidRPr="00354E1C" w14:paraId="5036DDDF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1A98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AE0EE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Helena Maria Boaretto Paula Vasconcelos</w:t>
            </w:r>
          </w:p>
        </w:tc>
        <w:tc>
          <w:tcPr>
            <w:tcW w:w="99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EEA5" w14:textId="03DE4486" w:rsidR="00354E1C" w:rsidRPr="00354E1C" w:rsidRDefault="006C2A0C" w:rsidP="0058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354E1C" w:rsidRPr="00354E1C" w14:paraId="7305C4BF" w14:textId="77777777" w:rsidTr="0058582D">
        <w:trPr>
          <w:trHeight w:val="402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9B1C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7EFA" w14:textId="77777777" w:rsidR="00354E1C" w:rsidRPr="00354E1C" w:rsidRDefault="00354E1C" w:rsidP="0035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Nilzio Antonio Da Silva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15AF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54E1C" w:rsidRPr="00354E1C" w14:paraId="0496DDE1" w14:textId="77777777" w:rsidTr="0058582D">
        <w:trPr>
          <w:trHeight w:val="315"/>
        </w:trPr>
        <w:tc>
          <w:tcPr>
            <w:tcW w:w="40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BBFD" w14:textId="77777777" w:rsidR="00354E1C" w:rsidRPr="00354E1C" w:rsidRDefault="00354E1C" w:rsidP="0035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4E1C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A243" w14:textId="2F6A9CC2" w:rsidR="00354E1C" w:rsidRPr="00354E1C" w:rsidRDefault="006C2A0C" w:rsidP="006C2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1.795,99</w:t>
            </w:r>
            <w:r w:rsidR="00354E1C" w:rsidRPr="00354E1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1A94C59B" w14:textId="3D83E765" w:rsidR="00B53429" w:rsidRDefault="00B53429"/>
    <w:p w14:paraId="582F844F" w14:textId="318BDC53" w:rsidR="0058582D" w:rsidRPr="00285E2D" w:rsidRDefault="0058582D" w:rsidP="0058582D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202</w:t>
      </w:r>
      <w:r>
        <w:rPr>
          <w:b/>
          <w:bCs/>
          <w:u w:val="single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58582D" w:rsidRPr="00285E2D" w14:paraId="6E464CDB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E5B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A2DC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CEE7" w14:textId="5F3B7754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abr/2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58582D" w:rsidRPr="00285E2D" w14:paraId="47459395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EB4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DA7" w14:textId="77777777" w:rsidR="0058582D" w:rsidRPr="00285E2D" w:rsidRDefault="0058582D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4DB2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582D" w:rsidRPr="00285E2D" w14:paraId="02AC151D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A6F3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0BB" w14:textId="77777777" w:rsidR="0058582D" w:rsidRPr="00285E2D" w:rsidRDefault="0058582D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E15B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582D" w:rsidRPr="00285E2D" w14:paraId="26F08398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DBA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826" w14:textId="77777777" w:rsidR="0058582D" w:rsidRPr="00285E2D" w:rsidRDefault="0058582D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08A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582D" w:rsidRPr="00285E2D" w14:paraId="00A39B7E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204D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21F" w14:textId="77777777" w:rsidR="0058582D" w:rsidRPr="00285E2D" w:rsidRDefault="0058582D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462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582D" w:rsidRPr="00285E2D" w14:paraId="4F90C611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D5DE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5C2" w14:textId="77777777" w:rsidR="0058582D" w:rsidRPr="00285E2D" w:rsidRDefault="0058582D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39E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582D" w:rsidRPr="00285E2D" w14:paraId="6678494C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5E5C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D47" w14:textId="77777777" w:rsidR="0058582D" w:rsidRPr="00285E2D" w:rsidRDefault="0058582D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8CED" w14:textId="77777777" w:rsidR="0058582D" w:rsidRPr="00285E2D" w:rsidRDefault="0058582D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FA0C359" w14:textId="50396C03" w:rsidR="0058582D" w:rsidRPr="00072565" w:rsidRDefault="0058582D" w:rsidP="0058582D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4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850F53F" w14:textId="28126B43" w:rsidR="00EF3441" w:rsidRDefault="00EF3441"/>
    <w:p w14:paraId="531770A5" w14:textId="28DDC49A" w:rsidR="00EF3441" w:rsidRDefault="00A32FF0" w:rsidP="00EF3441">
      <w:pPr>
        <w:jc w:val="center"/>
      </w:pPr>
      <w:r>
        <w:rPr>
          <w:noProof/>
        </w:rPr>
        <w:lastRenderedPageBreak/>
        <w:drawing>
          <wp:inline distT="0" distB="0" distL="0" distR="0" wp14:anchorId="5ECC0563" wp14:editId="53F77EB4">
            <wp:extent cx="1666875" cy="1619250"/>
            <wp:effectExtent l="0" t="0" r="9525" b="0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34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A55C" w14:textId="77777777" w:rsidR="00FF16DC" w:rsidRDefault="00FF16DC" w:rsidP="00B53429">
      <w:pPr>
        <w:spacing w:after="0" w:line="240" w:lineRule="auto"/>
      </w:pPr>
      <w:r>
        <w:separator/>
      </w:r>
    </w:p>
  </w:endnote>
  <w:endnote w:type="continuationSeparator" w:id="0">
    <w:p w14:paraId="35E16C2B" w14:textId="77777777" w:rsidR="00FF16DC" w:rsidRDefault="00FF16DC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2647" w14:textId="77777777" w:rsidR="00FF16DC" w:rsidRDefault="00FF16DC" w:rsidP="00B53429">
      <w:pPr>
        <w:spacing w:after="0" w:line="240" w:lineRule="auto"/>
      </w:pPr>
      <w:r>
        <w:separator/>
      </w:r>
    </w:p>
  </w:footnote>
  <w:footnote w:type="continuationSeparator" w:id="0">
    <w:p w14:paraId="25B197C9" w14:textId="77777777" w:rsidR="00FF16DC" w:rsidRDefault="00FF16DC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C4F10"/>
    <w:rsid w:val="0032674D"/>
    <w:rsid w:val="003401A4"/>
    <w:rsid w:val="00354E1C"/>
    <w:rsid w:val="00523267"/>
    <w:rsid w:val="0058582D"/>
    <w:rsid w:val="006C2A0C"/>
    <w:rsid w:val="00930395"/>
    <w:rsid w:val="00A32FF0"/>
    <w:rsid w:val="00B53429"/>
    <w:rsid w:val="00EF3441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585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2023-04-24T20:38:00Z</cp:lastPrinted>
  <dcterms:created xsi:type="dcterms:W3CDTF">2022-11-17T16:06:00Z</dcterms:created>
  <dcterms:modified xsi:type="dcterms:W3CDTF">2023-12-12T16:52:00Z</dcterms:modified>
</cp:coreProperties>
</file>